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4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 w:rsidRPr="00FC27CE">
        <w:rPr>
          <w:rFonts w:ascii="Times New Roman" w:hAnsi="Times New Roman" w:cs="Times New Roman"/>
          <w:sz w:val="28"/>
          <w:szCs w:val="28"/>
          <w:lang w:val="pl-PL"/>
        </w:rPr>
        <w:t>Uzupełnij mini</w:t>
      </w:r>
      <w:r w:rsidR="00FC27CE" w:rsidRPr="00FC27C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FC27CE">
        <w:rPr>
          <w:rFonts w:ascii="Times New Roman" w:hAnsi="Times New Roman" w:cs="Times New Roman"/>
          <w:sz w:val="28"/>
          <w:szCs w:val="28"/>
          <w:lang w:val="pl-PL"/>
        </w:rPr>
        <w:t xml:space="preserve">dialogi. W każdą lukę możesz wpisać maksymalnie 3 wyrazy.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1) A: What …………………………. name?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B: I’m John.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2) A: ……………………… your surname?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B: Sure! It’s S-M-I-T-H.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3) A: ………………………… born?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B: In Warsaw.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4) A: Where …………………… from?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B: I’m from Poland, but I live in England.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5) A: ………………… are you?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B: 13. My birthday is in June.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6) A: Do you ………………………………?</w:t>
      </w:r>
    </w:p>
    <w:p w:rsidR="0004474A" w:rsidRPr="00FC27CE" w:rsidRDefault="00FB14BA" w:rsidP="00FC2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     B: Yes, </w:t>
      </w:r>
      <w:r w:rsidR="0004474A" w:rsidRPr="00FC27CE">
        <w:rPr>
          <w:rFonts w:ascii="Times New Roman" w:hAnsi="Times New Roman" w:cs="Times New Roman"/>
          <w:sz w:val="28"/>
          <w:szCs w:val="28"/>
        </w:rPr>
        <w:t>I do. My friends</w:t>
      </w:r>
      <w:r w:rsidRPr="00FC27CE">
        <w:rPr>
          <w:rFonts w:ascii="Times New Roman" w:hAnsi="Times New Roman" w:cs="Times New Roman"/>
          <w:sz w:val="28"/>
          <w:szCs w:val="28"/>
        </w:rPr>
        <w:t xml:space="preserve"> call me John</w:t>
      </w:r>
      <w:r w:rsidR="0004474A" w:rsidRPr="00FC27CE">
        <w:rPr>
          <w:rFonts w:ascii="Times New Roman" w:hAnsi="Times New Roman" w:cs="Times New Roman"/>
          <w:sz w:val="28"/>
          <w:szCs w:val="28"/>
        </w:rPr>
        <w:t>n</w:t>
      </w:r>
      <w:r w:rsidRPr="00FC27CE">
        <w:rPr>
          <w:rFonts w:ascii="Times New Roman" w:hAnsi="Times New Roman" w:cs="Times New Roman"/>
          <w:sz w:val="28"/>
          <w:szCs w:val="28"/>
        </w:rPr>
        <w:t xml:space="preserve">y because </w:t>
      </w:r>
    </w:p>
    <w:p w:rsidR="00FB14BA" w:rsidRPr="00FC27CE" w:rsidRDefault="00FB14BA" w:rsidP="00FC2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 xml:space="preserve">myname is Janek. </w:t>
      </w:r>
    </w:p>
    <w:p w:rsidR="00FB14BA" w:rsidRPr="00FC27CE" w:rsidRDefault="00FB14BA" w:rsidP="00FC2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7CE">
        <w:rPr>
          <w:rFonts w:ascii="Times New Roman" w:hAnsi="Times New Roman" w:cs="Times New Roman"/>
          <w:sz w:val="28"/>
          <w:szCs w:val="28"/>
        </w:rPr>
        <w:t>7) A: ………………..… your birthday?</w:t>
      </w:r>
    </w:p>
    <w:p w:rsidR="00FB14BA" w:rsidRPr="00FC27CE" w:rsidRDefault="00FB14BA" w:rsidP="00FC27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FC27CE">
        <w:rPr>
          <w:rFonts w:ascii="Times New Roman" w:hAnsi="Times New Roman" w:cs="Times New Roman"/>
          <w:sz w:val="28"/>
          <w:szCs w:val="28"/>
          <w:lang w:val="pl-PL"/>
        </w:rPr>
        <w:t xml:space="preserve">B: It’s in April. </w:t>
      </w:r>
    </w:p>
    <w:p w:rsidR="00FB14BA" w:rsidRPr="00FC27CE" w:rsidRDefault="00FB14B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0A" w:rsidRPr="00FC27CE" w:rsidRDefault="001E290A" w:rsidP="00FC2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290A" w:rsidRPr="00FC27CE" w:rsidSect="00FC2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A"/>
    <w:rsid w:val="0004474A"/>
    <w:rsid w:val="00126C8F"/>
    <w:rsid w:val="001332D0"/>
    <w:rsid w:val="001E290A"/>
    <w:rsid w:val="004727F1"/>
    <w:rsid w:val="00655F51"/>
    <w:rsid w:val="00AB36A1"/>
    <w:rsid w:val="00BF54C8"/>
    <w:rsid w:val="00FB14BA"/>
    <w:rsid w:val="00FC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24B2E-F895-49BD-BE0A-70B8C185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F5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Testowy</dc:creator>
  <cp:keywords/>
  <dc:description/>
  <cp:lastModifiedBy>Bibilioteka</cp:lastModifiedBy>
  <cp:revision>2</cp:revision>
  <dcterms:created xsi:type="dcterms:W3CDTF">2021-09-29T08:35:00Z</dcterms:created>
  <dcterms:modified xsi:type="dcterms:W3CDTF">2021-09-29T08:35:00Z</dcterms:modified>
</cp:coreProperties>
</file>